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69" w:rsidRDefault="00E44EE7" w:rsidP="00F54A69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3647FBA" wp14:editId="4184A629">
            <wp:simplePos x="0" y="0"/>
            <wp:positionH relativeFrom="column">
              <wp:posOffset>-236220</wp:posOffset>
            </wp:positionH>
            <wp:positionV relativeFrom="paragraph">
              <wp:posOffset>-403860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pa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445A9F1" wp14:editId="1F954910">
            <wp:simplePos x="0" y="0"/>
            <wp:positionH relativeFrom="column">
              <wp:posOffset>5242560</wp:posOffset>
            </wp:positionH>
            <wp:positionV relativeFrom="paragraph">
              <wp:posOffset>-419100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pa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A69" w:rsidRPr="00F54A69">
        <w:rPr>
          <w:rFonts w:ascii="inherit" w:eastAsia="Times New Roman" w:hAnsi="inherit" w:cs="Helvetica"/>
          <w:color w:val="333333"/>
          <w:sz w:val="45"/>
          <w:szCs w:val="45"/>
          <w:lang w:val="en"/>
        </w:rPr>
        <w:t>Jump Rope Workout</w:t>
      </w:r>
    </w:p>
    <w:p w:rsidR="00E44EE7" w:rsidRPr="00F54A69" w:rsidRDefault="00E44EE7" w:rsidP="00F54A69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333333"/>
          <w:sz w:val="24"/>
          <w:szCs w:val="24"/>
          <w:lang w:val="en"/>
        </w:rPr>
      </w:pPr>
    </w:p>
    <w:p w:rsidR="00F54A69" w:rsidRPr="00F54A69" w:rsidRDefault="00F54A69" w:rsidP="00F5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Helvetica"/>
          <w:b/>
          <w:color w:val="333333"/>
          <w:sz w:val="24"/>
          <w:szCs w:val="24"/>
          <w:lang w:val="en"/>
        </w:rPr>
      </w:pPr>
      <w:r w:rsidRPr="00F54A69">
        <w:rPr>
          <w:rFonts w:eastAsia="Times New Roman" w:cs="Helvetica"/>
          <w:b/>
          <w:color w:val="333333"/>
          <w:sz w:val="24"/>
          <w:szCs w:val="24"/>
          <w:lang w:val="en"/>
        </w:rPr>
        <w:t>Basic Hop- 30 seconds</w:t>
      </w:r>
    </w:p>
    <w:p w:rsidR="00F54A69" w:rsidRPr="00F54A69" w:rsidRDefault="00F54A69" w:rsidP="00F5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Helvetica"/>
          <w:b/>
          <w:color w:val="333333"/>
          <w:sz w:val="24"/>
          <w:szCs w:val="24"/>
          <w:lang w:val="en"/>
        </w:rPr>
      </w:pPr>
      <w:r w:rsidRPr="00F54A69">
        <w:rPr>
          <w:rFonts w:eastAsia="Times New Roman" w:cs="Helvetica"/>
          <w:b/>
          <w:color w:val="333333"/>
          <w:sz w:val="24"/>
          <w:szCs w:val="24"/>
          <w:lang w:val="en"/>
        </w:rPr>
        <w:t>Single-Foot Hops - 15 seconds each foot</w:t>
      </w:r>
    </w:p>
    <w:p w:rsidR="00F54A69" w:rsidRPr="00F54A69" w:rsidRDefault="00F54A69" w:rsidP="00F5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Helvetica"/>
          <w:b/>
          <w:color w:val="333333"/>
          <w:sz w:val="24"/>
          <w:szCs w:val="24"/>
          <w:lang w:val="en"/>
        </w:rPr>
      </w:pPr>
      <w:r w:rsidRPr="00F54A69">
        <w:rPr>
          <w:rFonts w:eastAsia="Times New Roman" w:cs="Helvetica"/>
          <w:b/>
          <w:color w:val="333333"/>
          <w:sz w:val="24"/>
          <w:szCs w:val="24"/>
          <w:lang w:val="en"/>
        </w:rPr>
        <w:t>Side-to-Side Jumps - 15 seconds</w:t>
      </w:r>
    </w:p>
    <w:p w:rsidR="00F54A69" w:rsidRPr="00F54A69" w:rsidRDefault="00F54A69" w:rsidP="00F5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Helvetica"/>
          <w:b/>
          <w:color w:val="333333"/>
          <w:sz w:val="24"/>
          <w:szCs w:val="24"/>
          <w:lang w:val="en"/>
        </w:rPr>
      </w:pPr>
      <w:r w:rsidRPr="00F54A69">
        <w:rPr>
          <w:rFonts w:eastAsia="Times New Roman" w:cs="Helvetica"/>
          <w:b/>
          <w:color w:val="333333"/>
          <w:sz w:val="24"/>
          <w:szCs w:val="24"/>
          <w:lang w:val="en"/>
        </w:rPr>
        <w:t>Ali Shuffle - 15 seconds</w:t>
      </w:r>
    </w:p>
    <w:p w:rsidR="00F54A69" w:rsidRPr="00F54A69" w:rsidRDefault="00F54A69" w:rsidP="00F5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Helvetica"/>
          <w:b/>
          <w:color w:val="333333"/>
          <w:sz w:val="24"/>
          <w:szCs w:val="24"/>
          <w:lang w:val="en"/>
        </w:rPr>
      </w:pPr>
      <w:r w:rsidRPr="00F54A69">
        <w:rPr>
          <w:rFonts w:eastAsia="Times New Roman" w:cs="Helvetica"/>
          <w:b/>
          <w:color w:val="333333"/>
          <w:sz w:val="24"/>
          <w:szCs w:val="24"/>
          <w:lang w:val="en"/>
        </w:rPr>
        <w:t>Twisters - 15 seconds</w:t>
      </w:r>
    </w:p>
    <w:p w:rsidR="00F54A69" w:rsidRDefault="00F54A69" w:rsidP="00F54A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Helvetica"/>
          <w:b/>
          <w:color w:val="333333"/>
          <w:sz w:val="24"/>
          <w:szCs w:val="24"/>
          <w:lang w:val="en"/>
        </w:rPr>
      </w:pPr>
      <w:r w:rsidRPr="00F54A69">
        <w:rPr>
          <w:rFonts w:eastAsia="Times New Roman" w:cs="Helvetica"/>
          <w:b/>
          <w:color w:val="333333"/>
          <w:sz w:val="24"/>
          <w:szCs w:val="24"/>
          <w:lang w:val="en"/>
        </w:rPr>
        <w:t>Basic Hop - 30 seconds</w:t>
      </w:r>
    </w:p>
    <w:p w:rsidR="00E44EE7" w:rsidRPr="00F54A69" w:rsidRDefault="00E44EE7" w:rsidP="00E44EE7">
      <w:p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Helvetica"/>
          <w:b/>
          <w:color w:val="333333"/>
          <w:sz w:val="24"/>
          <w:szCs w:val="24"/>
          <w:lang w:val="en"/>
        </w:rPr>
      </w:pPr>
      <w:bookmarkStart w:id="0" w:name="_GoBack"/>
      <w:bookmarkEnd w:id="0"/>
    </w:p>
    <w:p w:rsidR="00F54A69" w:rsidRPr="00F54A69" w:rsidRDefault="00F54A69" w:rsidP="00F54A69">
      <w:pPr>
        <w:shd w:val="clear" w:color="auto" w:fill="FFFFFF"/>
        <w:spacing w:before="100" w:beforeAutospacing="1" w:after="100" w:afterAutospacing="1" w:line="240" w:lineRule="auto"/>
        <w:ind w:left="495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u w:val="single"/>
          <w:lang w:val="en"/>
        </w:rPr>
      </w:pPr>
      <w:r w:rsidRPr="00F54A69">
        <w:rPr>
          <w:rFonts w:ascii="Helvetica" w:eastAsia="Times New Roman" w:hAnsi="Helvetica" w:cs="Helvetica"/>
          <w:b/>
          <w:i/>
          <w:color w:val="333333"/>
          <w:sz w:val="28"/>
          <w:szCs w:val="28"/>
          <w:u w:val="single"/>
          <w:lang w:val="en"/>
        </w:rPr>
        <w:t>Rest for 1 minute, repeat 3 times for a total of 4 rounds.</w:t>
      </w:r>
    </w:p>
    <w:p w:rsidR="00F54A69" w:rsidRDefault="00F54A69" w:rsidP="00F54A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F54A69" w:rsidRPr="00F54A69" w:rsidRDefault="00F54A69" w:rsidP="00F54A6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/>
        </w:rPr>
      </w:pPr>
      <w:r w:rsidRPr="00F54A69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"/>
        </w:rPr>
        <w:t>Single-Foot Hops</w:t>
      </w:r>
    </w:p>
    <w:p w:rsidR="00F54A69" w:rsidRPr="00F54A69" w:rsidRDefault="00F54A69" w:rsidP="00F54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54A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This drill requires you to continuously jump over the rope with one foot (you can alternate feet after a certain number of hops). This trains your balance and single-leg explosiveness.</w:t>
      </w:r>
    </w:p>
    <w:p w:rsidR="00F54A69" w:rsidRPr="00F54A69" w:rsidRDefault="00F54A69" w:rsidP="00F54A6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/>
        </w:rPr>
      </w:pPr>
      <w:r w:rsidRPr="00F54A69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"/>
        </w:rPr>
        <w:t>Side-to-Side Jumps</w:t>
      </w:r>
    </w:p>
    <w:p w:rsidR="00F54A69" w:rsidRPr="00F54A69" w:rsidRDefault="00F54A69" w:rsidP="00F54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54A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 perform this drill, simply skip side to side as you jump rope. This develops lateral quickness needed in sports to juke past defenders.</w:t>
      </w:r>
    </w:p>
    <w:p w:rsidR="00F54A69" w:rsidRPr="00F54A69" w:rsidRDefault="00F54A69" w:rsidP="00F54A6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/>
        </w:rPr>
      </w:pPr>
      <w:r w:rsidRPr="00F54A69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"/>
        </w:rPr>
        <w:t>Ali Shuffle</w:t>
      </w:r>
    </w:p>
    <w:p w:rsidR="00F54A69" w:rsidRPr="00F54A69" w:rsidRDefault="00F54A69" w:rsidP="00F54A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54A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Start with one foot forward and the other back. When you jump, quickly switch your foot position, shifting your front foot back and your back foot front. This is a perfect drill for agility and body control while backpedaling, something that's necessary for good defense.</w:t>
      </w:r>
    </w:p>
    <w:p w:rsidR="00F54A69" w:rsidRPr="00F54A69" w:rsidRDefault="00F54A69" w:rsidP="00F54A6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/>
        </w:rPr>
      </w:pPr>
      <w:r w:rsidRPr="00F54A69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"/>
        </w:rPr>
        <w:t>Twisters</w:t>
      </w:r>
    </w:p>
    <w:p w:rsidR="00F54A69" w:rsidRPr="00F54A69" w:rsidRDefault="00F54A69" w:rsidP="00F54A6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F54A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This involves rotating your lower body so that your hips, knees and toes turn left and right during each jump, while your upper-body orientation remains the same. This drill is for body control and improved speed when changing directions.</w:t>
      </w:r>
    </w:p>
    <w:p w:rsidR="00F54A69" w:rsidRPr="00F54A69" w:rsidRDefault="00F54A69" w:rsidP="00F54A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8952D5" w:rsidRDefault="00E44EE7"/>
    <w:sectPr w:rsidR="008952D5" w:rsidSect="00E44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E7" w:rsidRDefault="00E44EE7" w:rsidP="00E44EE7">
      <w:pPr>
        <w:spacing w:after="0" w:line="240" w:lineRule="auto"/>
      </w:pPr>
      <w:r>
        <w:separator/>
      </w:r>
    </w:p>
  </w:endnote>
  <w:endnote w:type="continuationSeparator" w:id="0">
    <w:p w:rsidR="00E44EE7" w:rsidRDefault="00E44EE7" w:rsidP="00E4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E7" w:rsidRDefault="00E44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E7" w:rsidRDefault="00E44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E7" w:rsidRDefault="00E44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E7" w:rsidRDefault="00E44EE7" w:rsidP="00E44EE7">
      <w:pPr>
        <w:spacing w:after="0" w:line="240" w:lineRule="auto"/>
      </w:pPr>
      <w:r>
        <w:separator/>
      </w:r>
    </w:p>
  </w:footnote>
  <w:footnote w:type="continuationSeparator" w:id="0">
    <w:p w:rsidR="00E44EE7" w:rsidRDefault="00E44EE7" w:rsidP="00E4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E7" w:rsidRDefault="00E44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E7" w:rsidRDefault="00E44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E7" w:rsidRDefault="00E44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422"/>
    <w:multiLevelType w:val="multilevel"/>
    <w:tmpl w:val="CA7A6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9"/>
    <w:rsid w:val="00586CAE"/>
    <w:rsid w:val="00CE1013"/>
    <w:rsid w:val="00E44EE7"/>
    <w:rsid w:val="00F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4A2E161-A5B7-4ECE-9C99-1202CC6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E7"/>
  </w:style>
  <w:style w:type="paragraph" w:styleId="Footer">
    <w:name w:val="footer"/>
    <w:basedOn w:val="Normal"/>
    <w:link w:val="FooterChar"/>
    <w:uiPriority w:val="99"/>
    <w:unhideWhenUsed/>
    <w:rsid w:val="00E4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3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Benavides, Mike</dc:creator>
  <cp:keywords/>
  <dc:description/>
  <cp:lastModifiedBy>Benavides, Mike</cp:lastModifiedBy>
  <cp:revision>1</cp:revision>
  <dcterms:created xsi:type="dcterms:W3CDTF">2017-12-01T17:39:00Z</dcterms:created>
  <dcterms:modified xsi:type="dcterms:W3CDTF">2017-12-01T18:55:00Z</dcterms:modified>
</cp:coreProperties>
</file>